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9DE49" w14:textId="37F07175" w:rsidR="00D027B8" w:rsidRPr="000356CA" w:rsidRDefault="00D027B8" w:rsidP="00D027B8">
      <w:pPr>
        <w:pStyle w:val="Cmsor3"/>
        <w:jc w:val="center"/>
        <w:rPr>
          <w:rFonts w:ascii="Times New Roman" w:hAnsi="Times New Roman" w:cs="Times New Roman"/>
          <w:b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356CA">
        <w:rPr>
          <w:rFonts w:ascii="Times New Roman" w:hAnsi="Times New Roman" w:cs="Times New Roman"/>
          <w:b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ELŐTERJESZTÉS</w:t>
      </w:r>
    </w:p>
    <w:p w14:paraId="687F4E07" w14:textId="77777777" w:rsidR="00D027B8" w:rsidRPr="000356CA" w:rsidRDefault="00D027B8" w:rsidP="00D027B8">
      <w:pPr>
        <w:jc w:val="center"/>
        <w:rPr>
          <w:b/>
          <w:sz w:val="28"/>
          <w:szCs w:val="28"/>
          <w:lang w:eastAsia="zh-CN"/>
        </w:rPr>
      </w:pPr>
      <w:r w:rsidRPr="000356CA">
        <w:rPr>
          <w:b/>
          <w:sz w:val="28"/>
          <w:szCs w:val="28"/>
          <w:lang w:eastAsia="zh-CN"/>
        </w:rPr>
        <w:t>Körzeti megbízott kinevezésének támogatása</w:t>
      </w:r>
    </w:p>
    <w:p w14:paraId="16D83CD9" w14:textId="77777777" w:rsidR="00D027B8" w:rsidRPr="000356CA" w:rsidRDefault="00D027B8" w:rsidP="00D027B8">
      <w:pPr>
        <w:jc w:val="center"/>
        <w:rPr>
          <w:b/>
        </w:rPr>
      </w:pPr>
    </w:p>
    <w:p w14:paraId="00A2FC4B" w14:textId="77777777" w:rsidR="00D027B8" w:rsidRPr="000356CA" w:rsidRDefault="00D027B8" w:rsidP="00D027B8">
      <w:pPr>
        <w:rPr>
          <w:b/>
        </w:rPr>
      </w:pPr>
    </w:p>
    <w:p w14:paraId="07B58A36" w14:textId="77777777" w:rsidR="00D027B8" w:rsidRPr="000356CA" w:rsidRDefault="00D027B8" w:rsidP="00D027B8">
      <w:pPr>
        <w:jc w:val="both"/>
        <w:rPr>
          <w:b/>
        </w:rPr>
      </w:pPr>
      <w:r w:rsidRPr="000356CA">
        <w:rPr>
          <w:b/>
        </w:rPr>
        <w:t>Az előterjesztést készítette: Kissné Simon Mónika igazgatási ügyintéző</w:t>
      </w:r>
    </w:p>
    <w:p w14:paraId="5A83FF9A" w14:textId="77777777" w:rsidR="00D027B8" w:rsidRPr="000356CA" w:rsidRDefault="00D027B8" w:rsidP="00D027B8">
      <w:pPr>
        <w:rPr>
          <w:b/>
        </w:rPr>
      </w:pPr>
    </w:p>
    <w:p w14:paraId="14F18EF4" w14:textId="77777777" w:rsidR="00D027B8" w:rsidRPr="000356CA" w:rsidRDefault="00D027B8" w:rsidP="00D027B8"/>
    <w:p w14:paraId="1205D3E7" w14:textId="77777777" w:rsidR="00D027B8" w:rsidRPr="000356CA" w:rsidRDefault="00D027B8" w:rsidP="00D027B8">
      <w:r w:rsidRPr="000356CA">
        <w:t>Tisztelt Képviselő-testületi tagok!</w:t>
      </w:r>
    </w:p>
    <w:p w14:paraId="045BC272" w14:textId="77777777" w:rsidR="00D027B8" w:rsidRPr="000356CA" w:rsidRDefault="00D027B8" w:rsidP="00D027B8"/>
    <w:p w14:paraId="4B125E30" w14:textId="77777777" w:rsidR="00D027B8" w:rsidRPr="000356CA" w:rsidRDefault="00D027B8" w:rsidP="00D027B8"/>
    <w:p w14:paraId="7FCF10F8" w14:textId="2CA0760D" w:rsidR="000242EC" w:rsidRPr="000356CA" w:rsidRDefault="00D027B8" w:rsidP="00860873">
      <w:pPr>
        <w:jc w:val="both"/>
      </w:pPr>
      <w:r w:rsidRPr="000356CA">
        <w:t>Hajba László r</w:t>
      </w:r>
      <w:r w:rsidR="00860873">
        <w:t>endőr</w:t>
      </w:r>
      <w:r w:rsidRPr="000356CA">
        <w:t xml:space="preserve"> százados Répcelak Rendőrőrs m</w:t>
      </w:r>
      <w:r w:rsidR="00860873">
        <w:t>eg</w:t>
      </w:r>
      <w:r w:rsidRPr="000356CA">
        <w:t>b</w:t>
      </w:r>
      <w:r w:rsidR="00860873">
        <w:t>ízott</w:t>
      </w:r>
      <w:r w:rsidRPr="000356CA">
        <w:t xml:space="preserve"> Őrsparancsnoka </w:t>
      </w:r>
      <w:r w:rsidR="000242EC" w:rsidRPr="000356CA">
        <w:t>kérte</w:t>
      </w:r>
      <w:r w:rsidRPr="000356CA">
        <w:t xml:space="preserve"> Nick Község Önkormányzatát</w:t>
      </w:r>
      <w:r w:rsidR="000242EC" w:rsidRPr="000356CA">
        <w:t xml:space="preserve">, </w:t>
      </w:r>
      <w:r w:rsidRPr="000356CA">
        <w:t xml:space="preserve">hogy </w:t>
      </w:r>
      <w:r w:rsidR="000242EC" w:rsidRPr="000356CA">
        <w:t>Takács Péter r</w:t>
      </w:r>
      <w:r w:rsidR="00860873">
        <w:t>endőr</w:t>
      </w:r>
      <w:r w:rsidR="000242EC" w:rsidRPr="000356CA">
        <w:t xml:space="preserve"> főtörzsőrmester körzeti megbízott</w:t>
      </w:r>
      <w:r w:rsidR="00860873">
        <w:t>i</w:t>
      </w:r>
      <w:r w:rsidR="000242EC" w:rsidRPr="000356CA">
        <w:t xml:space="preserve"> kinevezését támogatni szíveskedjenek.</w:t>
      </w:r>
    </w:p>
    <w:p w14:paraId="7AF1A904" w14:textId="77777777" w:rsidR="000242EC" w:rsidRPr="000356CA" w:rsidRDefault="000242EC" w:rsidP="00860873">
      <w:pPr>
        <w:jc w:val="both"/>
      </w:pPr>
    </w:p>
    <w:p w14:paraId="0CA2902D" w14:textId="4A3CE759" w:rsidR="00D027B8" w:rsidRPr="000356CA" w:rsidRDefault="000242EC" w:rsidP="00860873">
      <w:pPr>
        <w:jc w:val="both"/>
      </w:pPr>
      <w:r w:rsidRPr="000356CA">
        <w:t>A</w:t>
      </w:r>
      <w:r w:rsidR="00D027B8" w:rsidRPr="000356CA">
        <w:t xml:space="preserve"> körzeti megbízotti szabályzatról szóló 26/2015 (XII.) ORFK utasítás </w:t>
      </w:r>
      <w:r w:rsidRPr="000356CA">
        <w:t>11</w:t>
      </w:r>
      <w:r w:rsidR="00D027B8" w:rsidRPr="000356CA">
        <w:t>. pontja alapján</w:t>
      </w:r>
      <w:r w:rsidRPr="000356CA">
        <w:t>:</w:t>
      </w:r>
    </w:p>
    <w:p w14:paraId="07535BBB" w14:textId="77777777" w:rsidR="000242EC" w:rsidRPr="000356CA" w:rsidRDefault="000242EC" w:rsidP="00860873">
      <w:pPr>
        <w:jc w:val="both"/>
        <w:rPr>
          <w:rStyle w:val="highlighted"/>
          <w:rFonts w:eastAsiaTheme="majorEastAsia"/>
          <w:i/>
          <w:iCs/>
        </w:rPr>
      </w:pPr>
      <w:r w:rsidRPr="000356CA">
        <w:rPr>
          <w:rStyle w:val="highlighted"/>
          <w:rFonts w:eastAsiaTheme="majorEastAsia"/>
          <w:i/>
          <w:iCs/>
        </w:rPr>
        <w:t>11. A közbiztonság helyi feladatainak eredményes megvalósítása érdekében a körzeti megbízotti működési körzethez tartozó települések önkormányzata képviselő-testületének véleményét előzetesen ki kell kérni a körzeti megbízott kinevezéséről, felmentéséről. Nem kell kikérni a véleményt a fegyelmi eljárás eredményeként alacsonyabb beosztásba helyezés vagy a szolgálati viszony megszüntetése esetén, viszont a felmentés tényéről a körzeti megbízotti működési körzethez tartozó települések önkormányzatának polgármesterét tájékoztatni kell.</w:t>
      </w:r>
    </w:p>
    <w:p w14:paraId="2FB7DC4F" w14:textId="77777777" w:rsidR="000242EC" w:rsidRPr="000356CA" w:rsidRDefault="000242EC" w:rsidP="00860873">
      <w:pPr>
        <w:jc w:val="both"/>
        <w:rPr>
          <w:rStyle w:val="highlighted"/>
          <w:rFonts w:eastAsiaTheme="majorEastAsia"/>
          <w:i/>
          <w:iCs/>
        </w:rPr>
      </w:pPr>
    </w:p>
    <w:p w14:paraId="29EB5BCB" w14:textId="22DDA1DF" w:rsidR="008E7470" w:rsidRPr="000356CA" w:rsidRDefault="008E7470" w:rsidP="00860873">
      <w:pPr>
        <w:jc w:val="both"/>
      </w:pPr>
      <w:r w:rsidRPr="000356CA">
        <w:t>Kérem a Tisztelt Képviselő-testületet a határozati javaslat megtárgyalására!</w:t>
      </w:r>
    </w:p>
    <w:p w14:paraId="3FE7B7F5" w14:textId="77777777" w:rsidR="008E7470" w:rsidRPr="000356CA" w:rsidRDefault="008E7470" w:rsidP="008E7470">
      <w:pPr>
        <w:jc w:val="both"/>
      </w:pPr>
    </w:p>
    <w:p w14:paraId="0E431B19" w14:textId="77777777" w:rsidR="00A4270B" w:rsidRDefault="00A4270B" w:rsidP="008E7470">
      <w:pPr>
        <w:jc w:val="both"/>
      </w:pPr>
    </w:p>
    <w:p w14:paraId="472D7403" w14:textId="77777777" w:rsidR="00A4270B" w:rsidRDefault="00A4270B" w:rsidP="008E7470">
      <w:pPr>
        <w:jc w:val="both"/>
      </w:pPr>
    </w:p>
    <w:p w14:paraId="3789100A" w14:textId="3F735916" w:rsidR="008E7470" w:rsidRPr="000356CA" w:rsidRDefault="008E7470" w:rsidP="008E7470">
      <w:pPr>
        <w:jc w:val="both"/>
      </w:pPr>
      <w:r w:rsidRPr="000356CA">
        <w:t xml:space="preserve">Nick, 2026. </w:t>
      </w:r>
      <w:r w:rsidR="00C301C5" w:rsidRPr="000356CA">
        <w:t>február 19</w:t>
      </w:r>
      <w:r w:rsidRPr="000356CA">
        <w:t>.</w:t>
      </w:r>
    </w:p>
    <w:p w14:paraId="203927E7" w14:textId="77777777" w:rsidR="008E7470" w:rsidRPr="000356CA" w:rsidRDefault="008E7470" w:rsidP="008E7470">
      <w:pPr>
        <w:jc w:val="both"/>
      </w:pPr>
    </w:p>
    <w:p w14:paraId="4BBC7B58" w14:textId="762A3FCA" w:rsidR="008E7470" w:rsidRPr="000356CA" w:rsidRDefault="008E7470" w:rsidP="008E7470">
      <w:pPr>
        <w:pStyle w:val="Cm"/>
        <w:tabs>
          <w:tab w:val="center" w:pos="6840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356CA">
        <w:rPr>
          <w:rFonts w:ascii="Times New Roman" w:hAnsi="Times New Roman" w:cs="Times New Roman"/>
          <w:b/>
        </w:rPr>
        <w:tab/>
      </w:r>
      <w:r w:rsidR="00860873">
        <w:rPr>
          <w:rFonts w:ascii="Times New Roman" w:hAnsi="Times New Roman" w:cs="Times New Roman"/>
          <w:bCs/>
          <w:sz w:val="24"/>
          <w:szCs w:val="24"/>
        </w:rPr>
        <w:t>Szabó Ervin</w:t>
      </w:r>
      <w:r w:rsidRPr="000356CA">
        <w:rPr>
          <w:rFonts w:ascii="Times New Roman" w:hAnsi="Times New Roman" w:cs="Times New Roman"/>
          <w:bCs/>
          <w:sz w:val="24"/>
          <w:szCs w:val="24"/>
        </w:rPr>
        <w:t xml:space="preserve"> sk.</w:t>
      </w:r>
    </w:p>
    <w:p w14:paraId="18D4C22D" w14:textId="07378548" w:rsidR="008E7470" w:rsidRPr="000356CA" w:rsidRDefault="00860873" w:rsidP="008E7470">
      <w:pPr>
        <w:pStyle w:val="Cm"/>
        <w:tabs>
          <w:tab w:val="center" w:pos="6840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polgármester</w:t>
      </w:r>
      <w:r w:rsidR="008E7470" w:rsidRPr="000356C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529FEB5" w14:textId="77777777" w:rsidR="008E7470" w:rsidRPr="000356CA" w:rsidRDefault="008E7470" w:rsidP="008E7470">
      <w:pPr>
        <w:pStyle w:val="Cm"/>
        <w:tabs>
          <w:tab w:val="left" w:pos="1358"/>
          <w:tab w:val="center" w:pos="4536"/>
        </w:tabs>
        <w:jc w:val="both"/>
        <w:rPr>
          <w:rFonts w:ascii="Times New Roman" w:hAnsi="Times New Roman" w:cs="Times New Roman"/>
          <w:bCs/>
        </w:rPr>
      </w:pPr>
    </w:p>
    <w:p w14:paraId="271D2EBC" w14:textId="77777777" w:rsidR="008E7470" w:rsidRPr="000356CA" w:rsidRDefault="008E7470" w:rsidP="008E7470">
      <w:pPr>
        <w:pStyle w:val="Cm"/>
        <w:tabs>
          <w:tab w:val="left" w:pos="1358"/>
          <w:tab w:val="center" w:pos="4536"/>
        </w:tabs>
        <w:jc w:val="both"/>
        <w:rPr>
          <w:rFonts w:ascii="Times New Roman" w:hAnsi="Times New Roman" w:cs="Times New Roman"/>
          <w:b/>
        </w:rPr>
      </w:pPr>
    </w:p>
    <w:p w14:paraId="7F6E17C4" w14:textId="77777777" w:rsidR="008E7470" w:rsidRPr="000356CA" w:rsidRDefault="008E7470" w:rsidP="008E7470">
      <w:pPr>
        <w:jc w:val="both"/>
        <w:rPr>
          <w:b/>
          <w:bCs/>
          <w:caps/>
          <w:u w:val="single"/>
        </w:rPr>
      </w:pPr>
    </w:p>
    <w:p w14:paraId="1E34CA2C" w14:textId="77777777" w:rsidR="008E7470" w:rsidRPr="000356CA" w:rsidRDefault="008E7470" w:rsidP="008E7470">
      <w:pPr>
        <w:tabs>
          <w:tab w:val="left" w:pos="3402"/>
          <w:tab w:val="left" w:pos="5670"/>
        </w:tabs>
        <w:rPr>
          <w:b/>
          <w:u w:val="single"/>
        </w:rPr>
      </w:pPr>
      <w:r w:rsidRPr="000356CA">
        <w:rPr>
          <w:b/>
          <w:u w:val="single"/>
        </w:rPr>
        <w:t>Határozati javaslat</w:t>
      </w:r>
    </w:p>
    <w:p w14:paraId="39BCA127" w14:textId="22DE7982" w:rsidR="008E7470" w:rsidRPr="000356CA" w:rsidRDefault="008E7470" w:rsidP="008E7470">
      <w:pPr>
        <w:tabs>
          <w:tab w:val="left" w:pos="3402"/>
          <w:tab w:val="left" w:pos="5670"/>
        </w:tabs>
        <w:spacing w:before="120"/>
        <w:jc w:val="both"/>
      </w:pPr>
      <w:r w:rsidRPr="000356CA">
        <w:t>Nick Község Önkormányzatának Képviselő-testülete egyetért és támogatja Takács Péter r</w:t>
      </w:r>
      <w:r w:rsidR="00860873">
        <w:t>endőr</w:t>
      </w:r>
      <w:r w:rsidRPr="000356CA">
        <w:t xml:space="preserve"> főtörzsőrmester körzeti megbízotti kinevezését.</w:t>
      </w:r>
    </w:p>
    <w:p w14:paraId="44E70E34" w14:textId="77777777" w:rsidR="008E7470" w:rsidRPr="000356CA" w:rsidRDefault="008E7470" w:rsidP="008E7470">
      <w:pPr>
        <w:tabs>
          <w:tab w:val="left" w:pos="3402"/>
          <w:tab w:val="left" w:pos="5670"/>
        </w:tabs>
        <w:jc w:val="both"/>
        <w:rPr>
          <w:u w:val="single"/>
        </w:rPr>
      </w:pPr>
    </w:p>
    <w:p w14:paraId="69CE3B21" w14:textId="2D8899C6" w:rsidR="008E7470" w:rsidRPr="000356CA" w:rsidRDefault="008E7470" w:rsidP="008E7470">
      <w:pPr>
        <w:jc w:val="both"/>
        <w:rPr>
          <w:rFonts w:eastAsia="Cambria"/>
        </w:rPr>
      </w:pPr>
      <w:r w:rsidRPr="000356CA">
        <w:rPr>
          <w:rFonts w:eastAsia="Cambria"/>
          <w:bCs/>
          <w:u w:val="single"/>
        </w:rPr>
        <w:t>Felelős:</w:t>
      </w:r>
      <w:r w:rsidRPr="000356CA">
        <w:rPr>
          <w:rFonts w:eastAsia="Cambria"/>
        </w:rPr>
        <w:t xml:space="preserve"> Szabó Ervin polgármester</w:t>
      </w:r>
    </w:p>
    <w:p w14:paraId="731BDC4E" w14:textId="77777777" w:rsidR="008E7470" w:rsidRPr="000356CA" w:rsidRDefault="008E7470" w:rsidP="008E7470">
      <w:pPr>
        <w:tabs>
          <w:tab w:val="left" w:pos="3402"/>
          <w:tab w:val="left" w:pos="5670"/>
        </w:tabs>
        <w:jc w:val="both"/>
      </w:pPr>
      <w:r w:rsidRPr="000356CA">
        <w:rPr>
          <w:u w:val="single"/>
        </w:rPr>
        <w:t>Határidő</w:t>
      </w:r>
      <w:r w:rsidRPr="000356CA">
        <w:t>: azonnal</w:t>
      </w:r>
    </w:p>
    <w:p w14:paraId="065796AA" w14:textId="77777777" w:rsidR="000242EC" w:rsidRPr="000356CA" w:rsidRDefault="000242EC" w:rsidP="000242EC">
      <w:pPr>
        <w:rPr>
          <w:i/>
          <w:iCs/>
        </w:rPr>
      </w:pPr>
    </w:p>
    <w:p w14:paraId="0BE35D2F" w14:textId="77777777" w:rsidR="000242EC" w:rsidRDefault="000242EC" w:rsidP="00D027B8"/>
    <w:p w14:paraId="26993104" w14:textId="77777777" w:rsidR="00D027B8" w:rsidRDefault="00D027B8" w:rsidP="00D027B8"/>
    <w:p w14:paraId="619030CD" w14:textId="77777777" w:rsidR="00D027B8" w:rsidRDefault="00D027B8" w:rsidP="00D027B8"/>
    <w:p w14:paraId="7CE03F35" w14:textId="649C9CFE" w:rsidR="00A919B4" w:rsidRDefault="00A919B4"/>
    <w:sectPr w:rsidR="00A919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7B8"/>
    <w:rsid w:val="000242EC"/>
    <w:rsid w:val="000356CA"/>
    <w:rsid w:val="002A25C7"/>
    <w:rsid w:val="00681323"/>
    <w:rsid w:val="00860873"/>
    <w:rsid w:val="008E7470"/>
    <w:rsid w:val="00A4270B"/>
    <w:rsid w:val="00A919B4"/>
    <w:rsid w:val="00C301C5"/>
    <w:rsid w:val="00D027B8"/>
    <w:rsid w:val="00D2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A9EB0"/>
  <w15:chartTrackingRefBased/>
  <w15:docId w15:val="{3BE2C469-4E75-4AAA-9285-03280916C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027B8"/>
    <w:pPr>
      <w:spacing w:after="0" w:line="240" w:lineRule="auto"/>
    </w:pPr>
    <w:rPr>
      <w:rFonts w:ascii="Times New Roman" w:eastAsia="Times New Roman" w:hAnsi="Times New Roman" w:cs="Times New Roman"/>
      <w:kern w:val="0"/>
      <w:lang w:eastAsia="hu-HU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D027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027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Cmsor3">
    <w:name w:val="heading 3"/>
    <w:basedOn w:val="Norml"/>
    <w:next w:val="Norml"/>
    <w:link w:val="Cmsor3Char"/>
    <w:unhideWhenUsed/>
    <w:qFormat/>
    <w:rsid w:val="00D027B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027B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027B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027B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027B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027B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027B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D027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027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027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027B8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027B8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027B8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027B8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027B8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027B8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qFormat/>
    <w:rsid w:val="00D027B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D027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D027B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D027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D027B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D027B8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D027B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D027B8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027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027B8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027B8"/>
    <w:rPr>
      <w:b/>
      <w:bCs/>
      <w:smallCaps/>
      <w:color w:val="0F4761" w:themeColor="accent1" w:themeShade="BF"/>
      <w:spacing w:val="5"/>
    </w:rPr>
  </w:style>
  <w:style w:type="character" w:customStyle="1" w:styleId="highlighted">
    <w:name w:val="highlighted"/>
    <w:basedOn w:val="Bekezdsalapbettpusa"/>
    <w:rsid w:val="000242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172</Words>
  <Characters>1190</Characters>
  <Application>Microsoft Office Word</Application>
  <DocSecurity>0</DocSecurity>
  <Lines>9</Lines>
  <Paragraphs>2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Címsorok</vt:lpstr>
      </vt:variant>
      <vt:variant>
        <vt:i4>1</vt:i4>
      </vt:variant>
    </vt:vector>
  </HeadingPairs>
  <TitlesOfParts>
    <vt:vector size="2" baseType="lpstr">
      <vt:lpstr/>
      <vt:lpstr>        ELŐTERJESZTÉS</vt:lpstr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Mónika Kissné Simon</dc:creator>
  <cp:keywords/>
  <dc:description/>
  <cp:lastModifiedBy>Office3</cp:lastModifiedBy>
  <cp:revision>5</cp:revision>
  <dcterms:created xsi:type="dcterms:W3CDTF">2026-02-19T07:54:00Z</dcterms:created>
  <dcterms:modified xsi:type="dcterms:W3CDTF">2026-02-19T09:43:00Z</dcterms:modified>
</cp:coreProperties>
</file>